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100C9C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97"/>
        <w:gridCol w:w="7024"/>
      </w:tblGrid>
      <w:tr w:rsidR="009547E8" w:rsidRPr="009547E8" w:rsidTr="00232F2E">
        <w:tc>
          <w:tcPr>
            <w:tcW w:w="568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321" w:type="dxa"/>
            <w:gridSpan w:val="2"/>
            <w:vAlign w:val="center"/>
          </w:tcPr>
          <w:p w:rsidR="0098008C" w:rsidRPr="0067431D" w:rsidRDefault="0067431D" w:rsidP="00835CBC">
            <w:pPr>
              <w:jc w:val="center"/>
              <w:rPr>
                <w:b/>
                <w:u w:val="single"/>
              </w:rPr>
            </w:pPr>
            <w:r w:rsidRPr="0067431D">
              <w:rPr>
                <w:b/>
                <w:u w:val="single"/>
              </w:rPr>
              <w:t>Администрация Большереченского муниципального района Омской области</w:t>
            </w:r>
            <w:r w:rsidR="0098008C" w:rsidRPr="0067431D">
              <w:rPr>
                <w:b/>
                <w:u w:val="single"/>
              </w:rPr>
              <w:t xml:space="preserve"> </w:t>
            </w:r>
          </w:p>
          <w:p w:rsidR="0048623F" w:rsidRPr="009547E8" w:rsidRDefault="009739D9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9547E8" w:rsidRPr="009547E8" w:rsidTr="00232F2E">
        <w:tc>
          <w:tcPr>
            <w:tcW w:w="568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321" w:type="dxa"/>
            <w:gridSpan w:val="2"/>
            <w:vAlign w:val="center"/>
          </w:tcPr>
          <w:p w:rsidR="000545C6" w:rsidRPr="009547E8" w:rsidRDefault="001B68A1" w:rsidP="00835CBC">
            <w:pPr>
              <w:jc w:val="center"/>
              <w:rPr>
                <w:sz w:val="22"/>
                <w:szCs w:val="22"/>
              </w:rPr>
            </w:pPr>
            <w:r w:rsidRPr="00F8660A">
              <w:t>в целях</w:t>
            </w:r>
            <w:r>
              <w:t xml:space="preserve"> строительства и эксплуатации линейного объекта: «Строительство межпоселкового водопровода р.п. Большеречье-микрорайона «Южный Форпост» с. Шипицыно»,  в соответствии с пунктом 1 </w:t>
            </w:r>
            <w:r w:rsidRPr="00F8660A">
              <w:t>стать</w:t>
            </w:r>
            <w:r>
              <w:t>и</w:t>
            </w:r>
            <w:r w:rsidRPr="00F8660A">
              <w:t xml:space="preserve"> 39.37 Земельного кодекса Российской Федерации </w:t>
            </w:r>
            <w:r w:rsidR="000545C6"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B68A1" w:rsidRPr="009547E8" w:rsidTr="004E0E55">
        <w:tc>
          <w:tcPr>
            <w:tcW w:w="568" w:type="dxa"/>
            <w:vMerge w:val="restart"/>
            <w:vAlign w:val="center"/>
          </w:tcPr>
          <w:p w:rsidR="001B68A1" w:rsidRDefault="001B68A1" w:rsidP="00765D70"/>
          <w:p w:rsidR="001B68A1" w:rsidRPr="009547E8" w:rsidRDefault="001B68A1" w:rsidP="00FF191C">
            <w:pPr>
              <w:jc w:val="center"/>
            </w:pPr>
            <w:r w:rsidRPr="009547E8">
              <w:t>3</w:t>
            </w:r>
          </w:p>
        </w:tc>
        <w:tc>
          <w:tcPr>
            <w:tcW w:w="2297" w:type="dxa"/>
            <w:vAlign w:val="center"/>
          </w:tcPr>
          <w:p w:rsidR="001B68A1" w:rsidRPr="009547E8" w:rsidRDefault="001B68A1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7024" w:type="dxa"/>
            <w:vAlign w:val="center"/>
          </w:tcPr>
          <w:p w:rsidR="001B68A1" w:rsidRPr="009547E8" w:rsidRDefault="001B68A1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1B68A1" w:rsidP="00FA56C4">
            <w:pPr>
              <w:ind w:left="57" w:right="57"/>
            </w:pPr>
            <w:r w:rsidRPr="001B68A1">
              <w:t>55:02:000000:26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4E0E55">
            <w:pPr>
              <w:ind w:left="57" w:right="57"/>
            </w:pP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Российская Федерация, Омская область, р-н Большереченский, р</w:t>
            </w:r>
            <w:r>
              <w:rPr>
                <w:color w:val="252625"/>
                <w:sz w:val="22"/>
                <w:szCs w:val="22"/>
                <w:shd w:val="clear" w:color="auto" w:fill="FFFFFF"/>
              </w:rPr>
              <w:t>.</w:t>
            </w: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п</w:t>
            </w:r>
            <w:r>
              <w:rPr>
                <w:color w:val="252625"/>
                <w:sz w:val="22"/>
                <w:szCs w:val="22"/>
                <w:shd w:val="clear" w:color="auto" w:fill="FFFFFF"/>
              </w:rPr>
              <w:t>.</w:t>
            </w: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 xml:space="preserve"> Большеречье, восточная часть, автомобильная дорога Большеречье-паромная переправа (от "Омск-Тара")</w:t>
            </w:r>
          </w:p>
        </w:tc>
      </w:tr>
      <w:tr w:rsidR="001B68A1" w:rsidRPr="009547E8" w:rsidTr="00962269">
        <w:tc>
          <w:tcPr>
            <w:tcW w:w="568" w:type="dxa"/>
            <w:vMerge/>
            <w:vAlign w:val="center"/>
          </w:tcPr>
          <w:p w:rsidR="001B68A1" w:rsidRPr="002104F4" w:rsidRDefault="001B68A1" w:rsidP="004E0E55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1B68A1" w:rsidP="004E0E55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55:02:000000:38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BC9" w:rsidRPr="00414BC9" w:rsidRDefault="00414BC9" w:rsidP="00414B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4BC9">
              <w:rPr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участка. Ориентир автомобильная дорога</w:t>
            </w:r>
          </w:p>
          <w:p w:rsidR="00414BC9" w:rsidRPr="00414BC9" w:rsidRDefault="00414BC9" w:rsidP="00414B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4BC9">
              <w:rPr>
                <w:sz w:val="22"/>
                <w:szCs w:val="22"/>
              </w:rPr>
              <w:t>Омск-Тара. Участок находится примерно в -, по</w:t>
            </w:r>
          </w:p>
          <w:p w:rsidR="00414BC9" w:rsidRPr="00414BC9" w:rsidRDefault="00414BC9" w:rsidP="00414B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4BC9">
              <w:rPr>
                <w:sz w:val="22"/>
                <w:szCs w:val="22"/>
              </w:rPr>
              <w:t>направлению на северо-восток от ориентира.</w:t>
            </w:r>
          </w:p>
          <w:p w:rsidR="00414BC9" w:rsidRPr="00414BC9" w:rsidRDefault="00414BC9" w:rsidP="00414B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4BC9">
              <w:rPr>
                <w:sz w:val="22"/>
                <w:szCs w:val="22"/>
              </w:rPr>
              <w:t>Почтовый адрес ориентира: Российская</w:t>
            </w:r>
          </w:p>
          <w:p w:rsidR="00414BC9" w:rsidRPr="00414BC9" w:rsidRDefault="00414BC9" w:rsidP="00414B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4BC9">
              <w:rPr>
                <w:sz w:val="22"/>
                <w:szCs w:val="22"/>
              </w:rPr>
              <w:t>Федерация, Омская область, Большереченский</w:t>
            </w:r>
          </w:p>
          <w:p w:rsidR="001B68A1" w:rsidRDefault="00414BC9" w:rsidP="00414BC9">
            <w:r w:rsidRPr="00414BC9">
              <w:rPr>
                <w:sz w:val="22"/>
                <w:szCs w:val="22"/>
              </w:rPr>
              <w:t>район .</w:t>
            </w:r>
          </w:p>
        </w:tc>
      </w:tr>
      <w:tr w:rsidR="001B68A1" w:rsidRPr="009547E8" w:rsidTr="00962269">
        <w:tc>
          <w:tcPr>
            <w:tcW w:w="568" w:type="dxa"/>
            <w:vMerge/>
            <w:vAlign w:val="center"/>
          </w:tcPr>
          <w:p w:rsidR="001B68A1" w:rsidRPr="002104F4" w:rsidRDefault="001B68A1" w:rsidP="004E0E55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1B68A1" w:rsidP="004E0E55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55:02:000000:8937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A1" w:rsidRDefault="00414BC9" w:rsidP="004E0E55"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Российская Федерация, Омская область, Большереченский р-н, рп Большеречье</w:t>
            </w:r>
          </w:p>
        </w:tc>
      </w:tr>
      <w:tr w:rsidR="001B68A1" w:rsidRPr="009547E8" w:rsidTr="00962269">
        <w:tc>
          <w:tcPr>
            <w:tcW w:w="568" w:type="dxa"/>
            <w:vMerge/>
            <w:vAlign w:val="center"/>
          </w:tcPr>
          <w:p w:rsidR="001B68A1" w:rsidRPr="002104F4" w:rsidRDefault="001B68A1" w:rsidP="004E0E55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1B68A1" w:rsidP="004E0E55">
            <w:pPr>
              <w:ind w:left="57" w:right="57"/>
              <w:rPr>
                <w:color w:val="000000"/>
              </w:rPr>
            </w:pPr>
            <w:r w:rsidRPr="001B68A1">
              <w:rPr>
                <w:color w:val="000000"/>
              </w:rPr>
              <w:t>55:02:000000:8938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A1" w:rsidRDefault="00414BC9" w:rsidP="004E0E55"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Российская Федерация, Омская область, Большереченский р-н, рп Большеречье</w:t>
            </w:r>
          </w:p>
        </w:tc>
      </w:tr>
      <w:tr w:rsidR="001B68A1" w:rsidRPr="009547E8" w:rsidTr="00962269">
        <w:tc>
          <w:tcPr>
            <w:tcW w:w="568" w:type="dxa"/>
            <w:vMerge/>
            <w:vAlign w:val="center"/>
          </w:tcPr>
          <w:p w:rsidR="001B68A1" w:rsidRPr="002104F4" w:rsidRDefault="001B68A1" w:rsidP="004E0E55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1B68A1" w:rsidP="004E0E55">
            <w:pPr>
              <w:ind w:left="57" w:right="57"/>
            </w:pPr>
            <w:r w:rsidRPr="00441F3C">
              <w:rPr>
                <w:sz w:val="22"/>
                <w:szCs w:val="22"/>
              </w:rPr>
              <w:t>55:02:000000:8940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A1" w:rsidRDefault="00414BC9" w:rsidP="004E0E55"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Российская Федерация, Омская область, Большереченский район, Шипицынское сельское поселение</w:t>
            </w:r>
          </w:p>
        </w:tc>
      </w:tr>
      <w:tr w:rsidR="001B68A1" w:rsidRPr="009547E8" w:rsidTr="00962269">
        <w:tc>
          <w:tcPr>
            <w:tcW w:w="568" w:type="dxa"/>
            <w:vMerge/>
            <w:vAlign w:val="center"/>
          </w:tcPr>
          <w:p w:rsidR="001B68A1" w:rsidRPr="002104F4" w:rsidRDefault="001B68A1" w:rsidP="004E0E55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1B68A1" w:rsidP="004E0E55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55:02:000000:8941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A1" w:rsidRDefault="00414BC9" w:rsidP="004E0E55"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Российская Федерация, Омская область, Большереченский район, Шипицынское сельское поселение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1B68A1" w:rsidP="00FA56C4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55:02:000000:9004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4E0E55">
            <w:pPr>
              <w:ind w:left="57" w:right="57"/>
              <w:rPr>
                <w:color w:val="000000"/>
              </w:rPr>
            </w:pP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Большереченский район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1B68A1" w:rsidP="00FA56C4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55:02:130101:528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Большереченский район, с. Шипицыно, автомобильная дорога "Омск-Тара"-Шипицыно-Гущино, земельный участок расположен в центральной части кадастрового квартала 55:02:13010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1B68A1" w:rsidP="00FA56C4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55:02:130101:1600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р-н Большереченский, с Шипицыно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1B68A1" w:rsidP="00FA56C4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55:02:130101:1604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Большереченский район, Шипицынское сельское поселение, с. Шипицыно, ул. Советов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1B68A1" w:rsidP="00FA56C4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55:02:130101:1607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Большереченский р-н, с Шипицыно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1B68A1" w:rsidP="00FA56C4">
            <w:pPr>
              <w:ind w:left="57" w:right="57"/>
              <w:rPr>
                <w:color w:val="000000"/>
              </w:rPr>
            </w:pPr>
            <w:r w:rsidRPr="001B68A1">
              <w:rPr>
                <w:color w:val="000000"/>
              </w:rPr>
              <w:t>55:02:130101:1608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Большереченский р-н, с Шипицыно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1B68A1" w:rsidP="00FA56C4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55:02:130101:1609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Большереченский р-н, с Шипицыно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1B68A1" w:rsidP="00FA56C4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55:02:130301:200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Большереченский район, д.Кирсановка, северо-восточная часть, автомобильная дорога Омск-Тара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1B68A1" w:rsidP="00FA56C4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55:02:130301:522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Большереченский район, д. Кирсановка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1B68A1" w:rsidP="00FA56C4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55:02:130301:523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  <w:shd w:val="clear" w:color="auto" w:fill="F8F9FA"/>
              </w:rPr>
            </w:pP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Большереченский район, д. Кирсановка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4E0E55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A1" w:rsidRPr="00353639" w:rsidRDefault="001B68A1" w:rsidP="004E0E55">
            <w:r w:rsidRPr="00441F3C">
              <w:rPr>
                <w:sz w:val="22"/>
                <w:szCs w:val="22"/>
              </w:rPr>
              <w:t>55:02:130502:99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A1" w:rsidRPr="00353639" w:rsidRDefault="00414BC9" w:rsidP="004E0E55"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р-н Большереченский,Шипицынское сельское поселение, 1 контур - пашня расположен примерно в 200 метрах на северо-восток от с. Шипицыно, 2 контур - пастбища, расположен примерно в 2500 метрах на юго-восток от с. Шипицыно.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4E0E55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A1" w:rsidRPr="00353639" w:rsidRDefault="00414BC9" w:rsidP="004E0E55">
            <w:r w:rsidRPr="00441F3C">
              <w:rPr>
                <w:sz w:val="22"/>
                <w:szCs w:val="22"/>
              </w:rPr>
              <w:t>55:02:130502:235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A1" w:rsidRDefault="00414BC9" w:rsidP="004E0E55">
            <w:r>
              <w:rPr>
                <w:color w:val="252625"/>
                <w:sz w:val="22"/>
                <w:szCs w:val="22"/>
                <w:shd w:val="clear" w:color="auto" w:fill="FFFFFF"/>
              </w:rPr>
              <w:t xml:space="preserve"> </w:t>
            </w: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Большереченский район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55:02:130502:236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Большереченский район, р.п. Большеречье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55:02:130502:237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Большереченский район, р.п. Большеречье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55:02:130502:238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Большереченский район, р.п. Большеречье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55:02:130502:239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Большереченский район, р.п. Большеречье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55:02:130502:242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Большереченский район, Большереченское городское поселение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55:02:130502:243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C9" w:rsidRPr="00414BC9" w:rsidRDefault="00414BC9" w:rsidP="00414BC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14BC9">
              <w:rPr>
                <w:color w:val="000000"/>
                <w:sz w:val="22"/>
                <w:szCs w:val="22"/>
              </w:rPr>
              <w:t>Омская область, Большереченский район, Большереченское городское поселение</w:t>
            </w:r>
          </w:p>
          <w:p w:rsidR="001B68A1" w:rsidRPr="002E2CF2" w:rsidRDefault="001B68A1" w:rsidP="00FA56C4">
            <w:pPr>
              <w:ind w:left="57" w:right="57"/>
              <w:rPr>
                <w:color w:val="000000"/>
              </w:rPr>
            </w:pPr>
          </w:p>
        </w:tc>
      </w:tr>
      <w:tr w:rsidR="0067431D" w:rsidRPr="00424238" w:rsidTr="00924483">
        <w:trPr>
          <w:trHeight w:val="2200"/>
        </w:trPr>
        <w:tc>
          <w:tcPr>
            <w:tcW w:w="568" w:type="dxa"/>
            <w:vAlign w:val="center"/>
          </w:tcPr>
          <w:p w:rsidR="0067431D" w:rsidRPr="00424238" w:rsidRDefault="0067431D" w:rsidP="00BE4ADB">
            <w:pPr>
              <w:jc w:val="center"/>
            </w:pPr>
            <w:r w:rsidRPr="00424238">
              <w:t>4</w:t>
            </w:r>
          </w:p>
        </w:tc>
        <w:tc>
          <w:tcPr>
            <w:tcW w:w="9321" w:type="dxa"/>
            <w:gridSpan w:val="2"/>
            <w:vAlign w:val="center"/>
          </w:tcPr>
          <w:p w:rsidR="0067431D" w:rsidRPr="00100C9C" w:rsidRDefault="0067431D" w:rsidP="0067431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100C9C">
              <w:rPr>
                <w:u w:val="single"/>
              </w:rPr>
              <w:t>Администрация Большереченского муниципального района Омской области</w:t>
            </w:r>
            <w:r w:rsidRPr="00100C9C">
              <w:rPr>
                <w:shd w:val="clear" w:color="auto" w:fill="FFFFFF"/>
              </w:rPr>
              <w:t xml:space="preserve"> </w:t>
            </w:r>
          </w:p>
          <w:p w:rsidR="0067431D" w:rsidRPr="00100C9C" w:rsidRDefault="0067431D" w:rsidP="0067431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100C9C">
              <w:rPr>
                <w:shd w:val="clear" w:color="auto" w:fill="FFFFFF"/>
              </w:rPr>
              <w:t xml:space="preserve">646670:р.п. Большеречье, ул. Советов, д. 69 </w:t>
            </w:r>
          </w:p>
          <w:p w:rsidR="0067431D" w:rsidRPr="00100C9C" w:rsidRDefault="0067431D" w:rsidP="0067431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100C9C">
              <w:rPr>
                <w:shd w:val="clear" w:color="auto" w:fill="FFFFFF"/>
              </w:rPr>
              <w:t>Тел.: 7-38169-2-11-44</w:t>
            </w:r>
          </w:p>
          <w:p w:rsidR="0067431D" w:rsidRPr="00100C9C" w:rsidRDefault="0067431D" w:rsidP="0067431D">
            <w:pPr>
              <w:pStyle w:val="a3"/>
              <w:ind w:left="0"/>
              <w:jc w:val="center"/>
            </w:pPr>
            <w:r w:rsidRPr="00100C9C">
              <w:t>e-mail: </w:t>
            </w:r>
            <w:hyperlink r:id="rId8" w:history="1">
              <w:r w:rsidRPr="00100C9C">
                <w:rPr>
                  <w:rStyle w:val="a7"/>
                  <w:color w:val="auto"/>
                  <w:shd w:val="clear" w:color="auto" w:fill="FFFFFF"/>
                </w:rPr>
                <w:t>adm_bol_55@bk.ru</w:t>
              </w:r>
            </w:hyperlink>
            <w:r w:rsidRPr="00100C9C">
              <w:rPr>
                <w:shd w:val="clear" w:color="auto" w:fill="FFFFFF"/>
              </w:rPr>
              <w:t> ; </w:t>
            </w:r>
            <w:hyperlink r:id="rId9" w:history="1">
              <w:r w:rsidRPr="00100C9C">
                <w:rPr>
                  <w:rStyle w:val="a7"/>
                  <w:color w:val="auto"/>
                  <w:shd w:val="clear" w:color="auto" w:fill="FFFFFF"/>
                </w:rPr>
                <w:t>adm_bol@bk.ru</w:t>
              </w:r>
            </w:hyperlink>
          </w:p>
          <w:p w:rsidR="0067431D" w:rsidRPr="00100C9C" w:rsidRDefault="0067431D" w:rsidP="0067431D">
            <w:pPr>
              <w:pStyle w:val="a3"/>
              <w:ind w:left="0"/>
              <w:jc w:val="center"/>
            </w:pPr>
            <w:r w:rsidRPr="00100C9C">
              <w:t>время приема: Еженедельно, по понедельникам с 14-00- 17-00</w:t>
            </w:r>
          </w:p>
          <w:p w:rsidR="0067431D" w:rsidRPr="00424238" w:rsidRDefault="0067431D" w:rsidP="0067431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24238"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7431D" w:rsidRPr="006F4D64" w:rsidTr="00232F2E">
        <w:tc>
          <w:tcPr>
            <w:tcW w:w="568" w:type="dxa"/>
            <w:vAlign w:val="center"/>
          </w:tcPr>
          <w:p w:rsidR="0067431D" w:rsidRPr="009547E8" w:rsidRDefault="0067431D" w:rsidP="00BE4ADB">
            <w:pPr>
              <w:jc w:val="center"/>
            </w:pPr>
            <w:r>
              <w:t>5</w:t>
            </w:r>
          </w:p>
        </w:tc>
        <w:tc>
          <w:tcPr>
            <w:tcW w:w="9321" w:type="dxa"/>
            <w:gridSpan w:val="2"/>
            <w:vAlign w:val="center"/>
          </w:tcPr>
          <w:p w:rsidR="0067431D" w:rsidRPr="00715BB6" w:rsidRDefault="0067431D" w:rsidP="00BE4ADB">
            <w:pPr>
              <w:ind w:firstLine="419"/>
              <w:jc w:val="center"/>
            </w:pPr>
            <w:r w:rsidRPr="00986A8F">
              <w:t xml:space="preserve">Документация по планировке территории утверждена </w:t>
            </w:r>
            <w:r w:rsidR="002516C7">
              <w:t xml:space="preserve">Постановлением администрации Большереченского муниципального района Омской области </w:t>
            </w:r>
            <w:r w:rsidRPr="00D328C4">
              <w:t xml:space="preserve">от </w:t>
            </w:r>
            <w:r w:rsidR="002516C7">
              <w:t>24</w:t>
            </w:r>
            <w:r w:rsidRPr="00D328C4">
              <w:t>.0</w:t>
            </w:r>
            <w:r w:rsidR="002516C7">
              <w:t>6</w:t>
            </w:r>
            <w:r w:rsidRPr="00D328C4">
              <w:t>.202</w:t>
            </w:r>
            <w:r w:rsidR="002516C7">
              <w:t>2 г. № 163</w:t>
            </w:r>
            <w:r w:rsidRPr="00DC6929">
              <w:t xml:space="preserve"> «Об утверждении </w:t>
            </w:r>
            <w:r w:rsidR="002516C7">
              <w:t>проекта планировки и проекта межевания для размещения объекта «Строительство межпоселкового водопровода р.п. Большеречье-микрорайон «Южный Форпост»-с. Шипицыно</w:t>
            </w:r>
            <w:r w:rsidRPr="00D328C4">
              <w:t>»</w:t>
            </w:r>
          </w:p>
          <w:p w:rsidR="0067431D" w:rsidRPr="00924483" w:rsidRDefault="0067431D" w:rsidP="00BE4ADB">
            <w:pPr>
              <w:ind w:firstLine="419"/>
              <w:jc w:val="center"/>
              <w:rPr>
                <w:sz w:val="20"/>
                <w:szCs w:val="20"/>
              </w:rPr>
            </w:pPr>
            <w:r w:rsidRPr="00924483">
              <w:rPr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67431D" w:rsidRPr="009547E8" w:rsidTr="00232F2E">
        <w:tc>
          <w:tcPr>
            <w:tcW w:w="568" w:type="dxa"/>
            <w:vAlign w:val="center"/>
          </w:tcPr>
          <w:p w:rsidR="0067431D" w:rsidRPr="009547E8" w:rsidRDefault="0067431D" w:rsidP="00BE4ADB">
            <w:pPr>
              <w:jc w:val="center"/>
            </w:pPr>
            <w:r w:rsidRPr="009547E8">
              <w:t>7</w:t>
            </w:r>
          </w:p>
        </w:tc>
        <w:tc>
          <w:tcPr>
            <w:tcW w:w="9321" w:type="dxa"/>
            <w:gridSpan w:val="2"/>
            <w:vAlign w:val="center"/>
          </w:tcPr>
          <w:p w:rsidR="0067431D" w:rsidRDefault="00865722" w:rsidP="00BE4ADB">
            <w:pPr>
              <w:pStyle w:val="a3"/>
              <w:ind w:left="0"/>
              <w:jc w:val="center"/>
              <w:rPr>
                <w:u w:val="single"/>
              </w:rPr>
            </w:pPr>
            <w:hyperlink r:id="rId10" w:history="1">
              <w:r w:rsidRPr="00DA38C9">
                <w:rPr>
                  <w:rStyle w:val="a7"/>
                </w:rPr>
                <w:t>https://bolsherechenskij-r52.gosweb.gosuslugi.ru/glavnoe/normativno-pravovye-akty/</w:t>
              </w:r>
            </w:hyperlink>
            <w:r>
              <w:rPr>
                <w:u w:val="single"/>
              </w:rPr>
              <w:t>.</w:t>
            </w:r>
          </w:p>
          <w:p w:rsidR="0067431D" w:rsidRPr="00360F88" w:rsidRDefault="0067431D" w:rsidP="00BE4ADB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7431D" w:rsidRPr="009547E8" w:rsidTr="00232F2E">
        <w:tc>
          <w:tcPr>
            <w:tcW w:w="568" w:type="dxa"/>
            <w:vAlign w:val="center"/>
          </w:tcPr>
          <w:p w:rsidR="0067431D" w:rsidRPr="009547E8" w:rsidRDefault="0067431D" w:rsidP="00BE4ADB">
            <w:pPr>
              <w:jc w:val="center"/>
            </w:pPr>
            <w:r w:rsidRPr="009547E8">
              <w:t>8</w:t>
            </w:r>
          </w:p>
        </w:tc>
        <w:tc>
          <w:tcPr>
            <w:tcW w:w="9321" w:type="dxa"/>
            <w:gridSpan w:val="2"/>
            <w:vAlign w:val="center"/>
          </w:tcPr>
          <w:p w:rsidR="00AF5FB7" w:rsidRDefault="00865722" w:rsidP="00BE4ADB">
            <w:pPr>
              <w:jc w:val="center"/>
              <w:rPr>
                <w:u w:val="single"/>
              </w:rPr>
            </w:pPr>
            <w:hyperlink r:id="rId11" w:history="1">
              <w:r w:rsidRPr="00DA38C9">
                <w:rPr>
                  <w:rStyle w:val="a7"/>
                </w:rPr>
                <w:t>https://bolsherechenskij-r52.gosweb.gosuslugi.ru/deyatelnost/napravleniya-deyatelnosti/komitet-po-upravleniyu-imuschestvom/izvescheniya/</w:t>
              </w:r>
            </w:hyperlink>
            <w:r>
              <w:rPr>
                <w:u w:val="single"/>
              </w:rPr>
              <w:t>,</w:t>
            </w:r>
          </w:p>
          <w:p w:rsidR="00865722" w:rsidRDefault="00865722" w:rsidP="00BE4ADB">
            <w:pPr>
              <w:jc w:val="center"/>
              <w:rPr>
                <w:u w:val="single"/>
              </w:rPr>
            </w:pPr>
            <w:hyperlink r:id="rId12" w:history="1">
              <w:r w:rsidRPr="00DA38C9">
                <w:rPr>
                  <w:rStyle w:val="a7"/>
                </w:rPr>
                <w:t>https://bolsherechenskoe-r52.gosweb.gosuslugi.ru/spravochnik/proektnye-organizatsii/</w:t>
              </w:r>
            </w:hyperlink>
            <w:r>
              <w:rPr>
                <w:u w:val="single"/>
              </w:rPr>
              <w:t>,</w:t>
            </w:r>
          </w:p>
          <w:p w:rsidR="00865722" w:rsidRDefault="00865722" w:rsidP="00BE4ADB">
            <w:pPr>
              <w:jc w:val="center"/>
              <w:rPr>
                <w:u w:val="single"/>
              </w:rPr>
            </w:pPr>
            <w:hyperlink r:id="rId13" w:history="1">
              <w:r w:rsidRPr="00DA38C9">
                <w:rPr>
                  <w:rStyle w:val="a7"/>
                </w:rPr>
                <w:t>https://shipicino.gosuslugi.ru/spravochnik/proektnye-organizatsii/</w:t>
              </w:r>
            </w:hyperlink>
            <w:r>
              <w:rPr>
                <w:u w:val="single"/>
              </w:rPr>
              <w:t>.</w:t>
            </w:r>
          </w:p>
          <w:p w:rsidR="0067431D" w:rsidRPr="008C69EE" w:rsidRDefault="0067431D" w:rsidP="00BE4ADB">
            <w:pPr>
              <w:jc w:val="center"/>
              <w:rPr>
                <w:sz w:val="22"/>
                <w:szCs w:val="22"/>
              </w:rPr>
            </w:pPr>
            <w:r w:rsidRPr="008C69EE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7431D" w:rsidRPr="009547E8" w:rsidTr="00232F2E">
        <w:tc>
          <w:tcPr>
            <w:tcW w:w="568" w:type="dxa"/>
            <w:vAlign w:val="center"/>
          </w:tcPr>
          <w:p w:rsidR="0067431D" w:rsidRPr="009547E8" w:rsidRDefault="0067431D" w:rsidP="00BE4ADB">
            <w:pPr>
              <w:jc w:val="center"/>
            </w:pPr>
            <w:r w:rsidRPr="009547E8">
              <w:t>9</w:t>
            </w:r>
          </w:p>
        </w:tc>
        <w:tc>
          <w:tcPr>
            <w:tcW w:w="9321" w:type="dxa"/>
            <w:gridSpan w:val="2"/>
            <w:vAlign w:val="center"/>
          </w:tcPr>
          <w:p w:rsidR="0067431D" w:rsidRPr="00127AFC" w:rsidRDefault="0067431D" w:rsidP="00BE4ADB">
            <w:pPr>
              <w:pStyle w:val="a3"/>
              <w:ind w:left="0"/>
              <w:jc w:val="center"/>
            </w:pPr>
            <w:r w:rsidRPr="00127AFC">
              <w:t>Дополнительно по всем вопросам можно обращаться:</w:t>
            </w:r>
          </w:p>
          <w:p w:rsidR="0067431D" w:rsidRDefault="00865722" w:rsidP="00865722">
            <w:pPr>
              <w:pStyle w:val="a3"/>
              <w:ind w:left="0"/>
              <w:jc w:val="center"/>
            </w:pPr>
            <w:r>
              <w:t>646670</w:t>
            </w:r>
            <w:r w:rsidR="0067431D" w:rsidRPr="008C69EE">
              <w:t xml:space="preserve">, </w:t>
            </w:r>
            <w:r>
              <w:t>Омская область, Большереченский район, р.п. Большеречье</w:t>
            </w:r>
            <w:r w:rsidR="0067431D" w:rsidRPr="008C69EE">
              <w:t xml:space="preserve">, </w:t>
            </w:r>
            <w:r>
              <w:t>ул. Советов, д. 69</w:t>
            </w:r>
          </w:p>
          <w:p w:rsidR="00865722" w:rsidRDefault="00865722" w:rsidP="00865722">
            <w:pPr>
              <w:pStyle w:val="a3"/>
              <w:ind w:left="0"/>
              <w:jc w:val="center"/>
            </w:pPr>
            <w:hyperlink r:id="rId14" w:history="1">
              <w:r w:rsidRPr="00DA38C9">
                <w:rPr>
                  <w:rStyle w:val="a7"/>
                </w:rPr>
                <w:t>Komim_bol_55@mail.ru</w:t>
              </w:r>
            </w:hyperlink>
          </w:p>
          <w:p w:rsidR="00865722" w:rsidRPr="00127AFC" w:rsidRDefault="00E733A1" w:rsidP="00865722">
            <w:pPr>
              <w:pStyle w:val="a3"/>
              <w:ind w:left="0"/>
              <w:jc w:val="center"/>
            </w:pPr>
            <w:r>
              <w:t xml:space="preserve"> </w:t>
            </w:r>
            <w:bookmarkStart w:id="0" w:name="_GoBack"/>
            <w:bookmarkEnd w:id="0"/>
          </w:p>
        </w:tc>
      </w:tr>
      <w:tr w:rsidR="0067431D" w:rsidRPr="009547E8" w:rsidTr="00232F2E">
        <w:tc>
          <w:tcPr>
            <w:tcW w:w="568" w:type="dxa"/>
            <w:vAlign w:val="center"/>
          </w:tcPr>
          <w:p w:rsidR="0067431D" w:rsidRPr="009547E8" w:rsidRDefault="0067431D" w:rsidP="00BE4ADB">
            <w:pPr>
              <w:jc w:val="center"/>
            </w:pPr>
            <w:r w:rsidRPr="009547E8">
              <w:t>10</w:t>
            </w:r>
          </w:p>
        </w:tc>
        <w:tc>
          <w:tcPr>
            <w:tcW w:w="9321" w:type="dxa"/>
            <w:gridSpan w:val="2"/>
            <w:vAlign w:val="center"/>
          </w:tcPr>
          <w:p w:rsidR="0067431D" w:rsidRPr="008C69EE" w:rsidRDefault="0067431D" w:rsidP="003A0E4D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:rsidR="0067431D" w:rsidRPr="009547E8" w:rsidRDefault="0067431D" w:rsidP="00BE4AD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132FC7" w:rsidRPr="00924483" w:rsidRDefault="00132FC7" w:rsidP="008C69EE">
      <w:pPr>
        <w:rPr>
          <w:b/>
          <w:sz w:val="16"/>
          <w:szCs w:val="16"/>
        </w:rPr>
      </w:pPr>
    </w:p>
    <w:sectPr w:rsidR="00132FC7" w:rsidRPr="00924483" w:rsidSect="0067431D"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1A6" w:rsidRDefault="000021A6" w:rsidP="003A0E4D">
      <w:r>
        <w:separator/>
      </w:r>
    </w:p>
  </w:endnote>
  <w:endnote w:type="continuationSeparator" w:id="0">
    <w:p w:rsidR="000021A6" w:rsidRDefault="000021A6" w:rsidP="003A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1A6" w:rsidRDefault="000021A6" w:rsidP="003A0E4D">
      <w:r>
        <w:separator/>
      </w:r>
    </w:p>
  </w:footnote>
  <w:footnote w:type="continuationSeparator" w:id="0">
    <w:p w:rsidR="000021A6" w:rsidRDefault="000021A6" w:rsidP="003A0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21A6"/>
    <w:rsid w:val="00004F95"/>
    <w:rsid w:val="0001789C"/>
    <w:rsid w:val="0002073B"/>
    <w:rsid w:val="0003351B"/>
    <w:rsid w:val="000342AC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D1A73"/>
    <w:rsid w:val="000D4AE1"/>
    <w:rsid w:val="000D6AE5"/>
    <w:rsid w:val="000E6C2D"/>
    <w:rsid w:val="000F0315"/>
    <w:rsid w:val="000F3F98"/>
    <w:rsid w:val="00100C9C"/>
    <w:rsid w:val="00102739"/>
    <w:rsid w:val="00103A7D"/>
    <w:rsid w:val="00107869"/>
    <w:rsid w:val="001237FF"/>
    <w:rsid w:val="00127AFC"/>
    <w:rsid w:val="00131CB6"/>
    <w:rsid w:val="00132FC7"/>
    <w:rsid w:val="0014197C"/>
    <w:rsid w:val="00170AC4"/>
    <w:rsid w:val="00175D7D"/>
    <w:rsid w:val="00191AA8"/>
    <w:rsid w:val="00193A01"/>
    <w:rsid w:val="001A3FCD"/>
    <w:rsid w:val="001A59BC"/>
    <w:rsid w:val="001A5A50"/>
    <w:rsid w:val="001B68A1"/>
    <w:rsid w:val="001B79AD"/>
    <w:rsid w:val="001D1E13"/>
    <w:rsid w:val="001D5A35"/>
    <w:rsid w:val="001E24AF"/>
    <w:rsid w:val="001E5B2C"/>
    <w:rsid w:val="001E7046"/>
    <w:rsid w:val="001F5C4F"/>
    <w:rsid w:val="002054F3"/>
    <w:rsid w:val="002104F4"/>
    <w:rsid w:val="00210B9E"/>
    <w:rsid w:val="00212AC8"/>
    <w:rsid w:val="00215F01"/>
    <w:rsid w:val="00217C48"/>
    <w:rsid w:val="00230898"/>
    <w:rsid w:val="00232F2E"/>
    <w:rsid w:val="002511EF"/>
    <w:rsid w:val="002516C7"/>
    <w:rsid w:val="00251A29"/>
    <w:rsid w:val="00267455"/>
    <w:rsid w:val="00275AF7"/>
    <w:rsid w:val="00280A13"/>
    <w:rsid w:val="002827A1"/>
    <w:rsid w:val="002A7620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84547"/>
    <w:rsid w:val="00386D4A"/>
    <w:rsid w:val="003A0E4D"/>
    <w:rsid w:val="003B46BB"/>
    <w:rsid w:val="003B6CF7"/>
    <w:rsid w:val="003D0FBA"/>
    <w:rsid w:val="003D5AC3"/>
    <w:rsid w:val="003E2DBD"/>
    <w:rsid w:val="003F373A"/>
    <w:rsid w:val="00410E18"/>
    <w:rsid w:val="00411D32"/>
    <w:rsid w:val="0041285E"/>
    <w:rsid w:val="00414BC9"/>
    <w:rsid w:val="004222E1"/>
    <w:rsid w:val="00424238"/>
    <w:rsid w:val="00424358"/>
    <w:rsid w:val="00426433"/>
    <w:rsid w:val="00433C93"/>
    <w:rsid w:val="00454A3E"/>
    <w:rsid w:val="00457508"/>
    <w:rsid w:val="004707E1"/>
    <w:rsid w:val="0047157E"/>
    <w:rsid w:val="00471EFC"/>
    <w:rsid w:val="004826A9"/>
    <w:rsid w:val="00485A2D"/>
    <w:rsid w:val="0048623F"/>
    <w:rsid w:val="004A0D50"/>
    <w:rsid w:val="004A57B4"/>
    <w:rsid w:val="004C1FBC"/>
    <w:rsid w:val="004D0C0D"/>
    <w:rsid w:val="004D4B50"/>
    <w:rsid w:val="004D6A5D"/>
    <w:rsid w:val="004E0E55"/>
    <w:rsid w:val="004F0619"/>
    <w:rsid w:val="004F1DC4"/>
    <w:rsid w:val="004F442E"/>
    <w:rsid w:val="004F4F9B"/>
    <w:rsid w:val="00503D06"/>
    <w:rsid w:val="00504C66"/>
    <w:rsid w:val="00511894"/>
    <w:rsid w:val="0052127D"/>
    <w:rsid w:val="00530F8C"/>
    <w:rsid w:val="00535DC0"/>
    <w:rsid w:val="00551F00"/>
    <w:rsid w:val="0056624C"/>
    <w:rsid w:val="00571CF7"/>
    <w:rsid w:val="00573659"/>
    <w:rsid w:val="00580801"/>
    <w:rsid w:val="0058612F"/>
    <w:rsid w:val="005A406B"/>
    <w:rsid w:val="005B57DC"/>
    <w:rsid w:val="005C10BA"/>
    <w:rsid w:val="005C58A1"/>
    <w:rsid w:val="005D24F0"/>
    <w:rsid w:val="005D5CBB"/>
    <w:rsid w:val="005F7EB3"/>
    <w:rsid w:val="006019E0"/>
    <w:rsid w:val="00607A54"/>
    <w:rsid w:val="00610C2E"/>
    <w:rsid w:val="006175DB"/>
    <w:rsid w:val="00627A47"/>
    <w:rsid w:val="006406A1"/>
    <w:rsid w:val="0064526C"/>
    <w:rsid w:val="00647621"/>
    <w:rsid w:val="0066067A"/>
    <w:rsid w:val="0067431D"/>
    <w:rsid w:val="00692C89"/>
    <w:rsid w:val="006A6EE7"/>
    <w:rsid w:val="006B1446"/>
    <w:rsid w:val="006B1FEC"/>
    <w:rsid w:val="006C762D"/>
    <w:rsid w:val="006F2B60"/>
    <w:rsid w:val="006F4D64"/>
    <w:rsid w:val="00704073"/>
    <w:rsid w:val="00715BB6"/>
    <w:rsid w:val="00745CEB"/>
    <w:rsid w:val="007477B2"/>
    <w:rsid w:val="00760125"/>
    <w:rsid w:val="00763F06"/>
    <w:rsid w:val="00765D70"/>
    <w:rsid w:val="007814BD"/>
    <w:rsid w:val="0079045D"/>
    <w:rsid w:val="00791EC9"/>
    <w:rsid w:val="007979EA"/>
    <w:rsid w:val="007B4838"/>
    <w:rsid w:val="007C00EF"/>
    <w:rsid w:val="007C1369"/>
    <w:rsid w:val="007D6909"/>
    <w:rsid w:val="007E1DEA"/>
    <w:rsid w:val="007E2E2D"/>
    <w:rsid w:val="007F17DC"/>
    <w:rsid w:val="00807501"/>
    <w:rsid w:val="008150CE"/>
    <w:rsid w:val="008245D4"/>
    <w:rsid w:val="00824782"/>
    <w:rsid w:val="00831F2A"/>
    <w:rsid w:val="00835CBC"/>
    <w:rsid w:val="00837B1B"/>
    <w:rsid w:val="00843E26"/>
    <w:rsid w:val="00846AC0"/>
    <w:rsid w:val="00855098"/>
    <w:rsid w:val="00865722"/>
    <w:rsid w:val="00870A6D"/>
    <w:rsid w:val="0087214A"/>
    <w:rsid w:val="008755CE"/>
    <w:rsid w:val="00885856"/>
    <w:rsid w:val="00891B2A"/>
    <w:rsid w:val="008A4E04"/>
    <w:rsid w:val="008A63CD"/>
    <w:rsid w:val="008A6712"/>
    <w:rsid w:val="008A6BD0"/>
    <w:rsid w:val="008A7BE3"/>
    <w:rsid w:val="008B7C75"/>
    <w:rsid w:val="008C03D5"/>
    <w:rsid w:val="008C69EE"/>
    <w:rsid w:val="008D2380"/>
    <w:rsid w:val="008E208A"/>
    <w:rsid w:val="008E212C"/>
    <w:rsid w:val="008E6553"/>
    <w:rsid w:val="008F3922"/>
    <w:rsid w:val="00901A40"/>
    <w:rsid w:val="009053AA"/>
    <w:rsid w:val="00906070"/>
    <w:rsid w:val="00913054"/>
    <w:rsid w:val="00917071"/>
    <w:rsid w:val="00924483"/>
    <w:rsid w:val="00926444"/>
    <w:rsid w:val="009354F9"/>
    <w:rsid w:val="009370B3"/>
    <w:rsid w:val="00947A5D"/>
    <w:rsid w:val="009547E8"/>
    <w:rsid w:val="00962939"/>
    <w:rsid w:val="00963298"/>
    <w:rsid w:val="00964460"/>
    <w:rsid w:val="00965F41"/>
    <w:rsid w:val="009739D9"/>
    <w:rsid w:val="0098008C"/>
    <w:rsid w:val="009900BE"/>
    <w:rsid w:val="00994F26"/>
    <w:rsid w:val="009D60BA"/>
    <w:rsid w:val="009F07F1"/>
    <w:rsid w:val="009F57C9"/>
    <w:rsid w:val="00A1324B"/>
    <w:rsid w:val="00A37E7B"/>
    <w:rsid w:val="00A46B67"/>
    <w:rsid w:val="00A47B8B"/>
    <w:rsid w:val="00A50B57"/>
    <w:rsid w:val="00A53E8D"/>
    <w:rsid w:val="00A557D2"/>
    <w:rsid w:val="00A63F58"/>
    <w:rsid w:val="00A701F1"/>
    <w:rsid w:val="00A70B2B"/>
    <w:rsid w:val="00A77456"/>
    <w:rsid w:val="00A83972"/>
    <w:rsid w:val="00AA6D64"/>
    <w:rsid w:val="00AC6217"/>
    <w:rsid w:val="00AD3AC5"/>
    <w:rsid w:val="00AD5DAC"/>
    <w:rsid w:val="00AF37A0"/>
    <w:rsid w:val="00AF5A70"/>
    <w:rsid w:val="00AF5FB7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74324"/>
    <w:rsid w:val="00B95BB1"/>
    <w:rsid w:val="00BA0C82"/>
    <w:rsid w:val="00BA7BE1"/>
    <w:rsid w:val="00BB545F"/>
    <w:rsid w:val="00BD33AB"/>
    <w:rsid w:val="00BD7405"/>
    <w:rsid w:val="00BD77F6"/>
    <w:rsid w:val="00BE4ADB"/>
    <w:rsid w:val="00BE6269"/>
    <w:rsid w:val="00BF018A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1AD0"/>
    <w:rsid w:val="00C5455E"/>
    <w:rsid w:val="00C57A3E"/>
    <w:rsid w:val="00C71687"/>
    <w:rsid w:val="00C82DBC"/>
    <w:rsid w:val="00C85C28"/>
    <w:rsid w:val="00C85C87"/>
    <w:rsid w:val="00C92B43"/>
    <w:rsid w:val="00C939DE"/>
    <w:rsid w:val="00CA7957"/>
    <w:rsid w:val="00CB27F7"/>
    <w:rsid w:val="00CC378A"/>
    <w:rsid w:val="00CD01F3"/>
    <w:rsid w:val="00CD088E"/>
    <w:rsid w:val="00CD42E6"/>
    <w:rsid w:val="00CD64AF"/>
    <w:rsid w:val="00CE2371"/>
    <w:rsid w:val="00CF4B85"/>
    <w:rsid w:val="00CF5F2D"/>
    <w:rsid w:val="00D0057C"/>
    <w:rsid w:val="00D04F58"/>
    <w:rsid w:val="00D05219"/>
    <w:rsid w:val="00D11599"/>
    <w:rsid w:val="00D14C3A"/>
    <w:rsid w:val="00D158B4"/>
    <w:rsid w:val="00D223EB"/>
    <w:rsid w:val="00D24656"/>
    <w:rsid w:val="00D27AF8"/>
    <w:rsid w:val="00D359B3"/>
    <w:rsid w:val="00D4297E"/>
    <w:rsid w:val="00D60F1A"/>
    <w:rsid w:val="00D75C35"/>
    <w:rsid w:val="00D92B0E"/>
    <w:rsid w:val="00DA5638"/>
    <w:rsid w:val="00DB785F"/>
    <w:rsid w:val="00DC44E4"/>
    <w:rsid w:val="00DE6A56"/>
    <w:rsid w:val="00DF174F"/>
    <w:rsid w:val="00E1096B"/>
    <w:rsid w:val="00E133FE"/>
    <w:rsid w:val="00E152CA"/>
    <w:rsid w:val="00E34E31"/>
    <w:rsid w:val="00E34F95"/>
    <w:rsid w:val="00E36C77"/>
    <w:rsid w:val="00E36E0D"/>
    <w:rsid w:val="00E54C77"/>
    <w:rsid w:val="00E733A1"/>
    <w:rsid w:val="00E75D40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1F6A"/>
    <w:rsid w:val="00EE34AD"/>
    <w:rsid w:val="00EF0963"/>
    <w:rsid w:val="00EF6684"/>
    <w:rsid w:val="00F11257"/>
    <w:rsid w:val="00F206BA"/>
    <w:rsid w:val="00F35483"/>
    <w:rsid w:val="00F61E10"/>
    <w:rsid w:val="00F66826"/>
    <w:rsid w:val="00F80192"/>
    <w:rsid w:val="00F877AE"/>
    <w:rsid w:val="00FA3773"/>
    <w:rsid w:val="00FA49D2"/>
    <w:rsid w:val="00FB79A0"/>
    <w:rsid w:val="00FC2C50"/>
    <w:rsid w:val="00FD547A"/>
    <w:rsid w:val="00FE1D98"/>
    <w:rsid w:val="00FE2B8C"/>
    <w:rsid w:val="00FE2C95"/>
    <w:rsid w:val="00FF191C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FDA89"/>
  <w15:docId w15:val="{46778C1C-BA6C-4336-A6B9-3CE0EC90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765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bol_55@bk.ru" TargetMode="External"/><Relationship Id="rId13" Type="http://schemas.openxmlformats.org/officeDocument/2006/relationships/hyperlink" Target="https://shipicino.gosuslugi.ru/spravochnik/proektnye-organizats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lsherechenskoe-r52.gosweb.gosuslugi.ru/spravochnik/proektnye-organizatsi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lsherechenskij-r52.gosweb.gosuslugi.ru/deyatelnost/napravleniya-deyatelnosti/komitet-po-upravleniyu-imuschestvom/izvescheniy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lsherechenskij-r52.gosweb.gosuslugi.ru/glavnoe/normativno-pravovye-akt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_bol@bk.ru" TargetMode="External"/><Relationship Id="rId14" Type="http://schemas.openxmlformats.org/officeDocument/2006/relationships/hyperlink" Target="mailto:Komim_bol_5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93773-9E56-4BE8-91FF-547124AB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Лепеткова Олеся Александровна</cp:lastModifiedBy>
  <cp:revision>10</cp:revision>
  <cp:lastPrinted>2025-02-20T08:04:00Z</cp:lastPrinted>
  <dcterms:created xsi:type="dcterms:W3CDTF">2023-10-02T10:42:00Z</dcterms:created>
  <dcterms:modified xsi:type="dcterms:W3CDTF">2025-02-20T08:27:00Z</dcterms:modified>
</cp:coreProperties>
</file>